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137544" w14:textId="77777777" w:rsidR="00762569" w:rsidRDefault="00762569" w:rsidP="00762569">
      <w:r>
        <w:t>亲爱的家长们，</w:t>
      </w:r>
    </w:p>
    <w:p w14:paraId="1E8690DD" w14:textId="77777777" w:rsidR="00762569" w:rsidRDefault="00762569" w:rsidP="00762569"/>
    <w:p w14:paraId="2B703C23" w14:textId="77777777" w:rsidR="00762569" w:rsidRDefault="00AA564C" w:rsidP="00762569">
      <w:pPr>
        <w:spacing w:line="360" w:lineRule="auto"/>
      </w:pPr>
      <w:r>
        <w:t>艰难的几周已经过去，我们与您携手共克难关。不仅大部分的商店和企业歇业，连学校也关闭了。学生们在家中授课。您的孩子可能没法像在学校那样集中精力学习并为下学年打好基础，毕竟在学校老师们可以随时为学生答疑解惑。</w:t>
      </w:r>
      <w:r>
        <w:t xml:space="preserve"> </w:t>
      </w:r>
    </w:p>
    <w:p w14:paraId="0BBFD9FE" w14:textId="77777777" w:rsidR="00762569" w:rsidRDefault="00762569" w:rsidP="00762569">
      <w:pPr>
        <w:spacing w:line="360" w:lineRule="auto"/>
      </w:pPr>
    </w:p>
    <w:p w14:paraId="5A1A9F7E" w14:textId="77777777" w:rsidR="00762569" w:rsidRDefault="00762569" w:rsidP="00762569">
      <w:pPr>
        <w:spacing w:line="360" w:lineRule="auto"/>
      </w:pPr>
      <w:r>
        <w:t>因此，我们特意在暑假的最后两周开设暑期班，与新学期做好衔接，提高并巩固孩子们的德语水平。</w:t>
      </w:r>
      <w:r>
        <w:t xml:space="preserve"> </w:t>
      </w:r>
    </w:p>
    <w:p w14:paraId="4A6583C8" w14:textId="77777777" w:rsidR="00762569" w:rsidRDefault="00762569" w:rsidP="00762569">
      <w:pPr>
        <w:spacing w:line="360" w:lineRule="auto"/>
      </w:pPr>
    </w:p>
    <w:p w14:paraId="337D75C9" w14:textId="77777777" w:rsidR="00762569" w:rsidRDefault="00762569" w:rsidP="00762569">
      <w:pPr>
        <w:spacing w:line="360" w:lineRule="auto"/>
      </w:pPr>
      <w:r>
        <w:t>可通过随附的报名表格报名参加暑期班。成功报名后须按规定参加暑期班培训。请最迟在</w:t>
      </w:r>
      <w:r>
        <w:t xml:space="preserve"> 2020 </w:t>
      </w:r>
      <w:r>
        <w:t>年</w:t>
      </w:r>
      <w:r>
        <w:t xml:space="preserve"> 6 </w:t>
      </w:r>
      <w:r>
        <w:t>月</w:t>
      </w:r>
      <w:r>
        <w:t xml:space="preserve"> 22 </w:t>
      </w:r>
      <w:r>
        <w:t>日之前进行报名。</w:t>
      </w:r>
    </w:p>
    <w:p w14:paraId="6F1C6999" w14:textId="77777777" w:rsidR="00762569" w:rsidRDefault="00762569" w:rsidP="00762569">
      <w:pPr>
        <w:spacing w:line="360" w:lineRule="auto"/>
      </w:pPr>
    </w:p>
    <w:p w14:paraId="300BFAA9" w14:textId="77777777" w:rsidR="00762569" w:rsidRDefault="00762569" w:rsidP="00762569">
      <w:pPr>
        <w:spacing w:line="360" w:lineRule="auto"/>
      </w:pPr>
      <w:r>
        <w:t>暑期班在如下地点举行：</w:t>
      </w:r>
      <w:r>
        <w:t xml:space="preserve"> </w:t>
      </w:r>
    </w:p>
    <w:p w14:paraId="569BE468" w14:textId="77777777" w:rsidR="00093011" w:rsidRDefault="00093011" w:rsidP="00762569">
      <w:pPr>
        <w:spacing w:line="360" w:lineRule="auto"/>
      </w:pPr>
      <w:r>
        <w:t>【教育局：在此处输入暑期班的名称、地址及电话号码】</w:t>
      </w:r>
    </w:p>
    <w:p w14:paraId="359660C5" w14:textId="77777777" w:rsidR="00762569" w:rsidRDefault="00762569" w:rsidP="00762569">
      <w:pPr>
        <w:spacing w:line="360" w:lineRule="auto"/>
      </w:pPr>
    </w:p>
    <w:p w14:paraId="650B2A20" w14:textId="77777777" w:rsidR="00762569" w:rsidRDefault="00762569" w:rsidP="00762569">
      <w:pPr>
        <w:spacing w:line="360" w:lineRule="auto"/>
      </w:pPr>
      <w:r>
        <w:t>参加暑期班的交通及路线事宜由法定监护人自行安排。如果无可达交通工具，请在报名表中注明。</w:t>
      </w:r>
    </w:p>
    <w:p w14:paraId="785BEF2E" w14:textId="77777777" w:rsidR="00762569" w:rsidRDefault="00762569" w:rsidP="00762569">
      <w:pPr>
        <w:spacing w:line="360" w:lineRule="auto"/>
      </w:pPr>
    </w:p>
    <w:p w14:paraId="79F3A494" w14:textId="77777777" w:rsidR="00AA564C" w:rsidRDefault="00805A1B" w:rsidP="00613B55">
      <w:pPr>
        <w:spacing w:line="360" w:lineRule="auto"/>
      </w:pPr>
      <w:r>
        <w:t>请告知您的孩子！我们期待能见到您的孩子来参加暑期班。如有任何疑问，欢迎您与我们联系。</w:t>
      </w:r>
    </w:p>
    <w:p w14:paraId="12FDBF20" w14:textId="77777777" w:rsidR="00B653CD" w:rsidRDefault="00B653CD" w:rsidP="00613B55">
      <w:pPr>
        <w:spacing w:line="360" w:lineRule="auto"/>
      </w:pPr>
    </w:p>
    <w:p w14:paraId="2B99DDC2" w14:textId="77777777" w:rsidR="00613B55" w:rsidRDefault="00613B55" w:rsidP="00613B55">
      <w:pPr>
        <w:spacing w:line="360" w:lineRule="auto"/>
      </w:pPr>
      <w:r>
        <w:t>校长</w:t>
      </w:r>
    </w:p>
    <w:p w14:paraId="48DD189E" w14:textId="77777777" w:rsidR="00535F1A" w:rsidRDefault="00535F1A" w:rsidP="00762569">
      <w:pPr>
        <w:spacing w:line="360" w:lineRule="auto"/>
      </w:pPr>
    </w:p>
    <w:p w14:paraId="650647A1" w14:textId="77777777" w:rsidR="00535F1A" w:rsidRDefault="00535F1A" w:rsidP="00762569">
      <w:pPr>
        <w:spacing w:line="360" w:lineRule="auto"/>
      </w:pPr>
      <w:r>
        <w:t>【校长：请输入学校名称和地址】</w:t>
      </w:r>
    </w:p>
    <w:p w14:paraId="3CF6CA59" w14:textId="77777777" w:rsidR="004E17E1" w:rsidRDefault="004E17E1" w:rsidP="00762569">
      <w:pPr>
        <w:spacing w:line="360" w:lineRule="auto"/>
      </w:pPr>
    </w:p>
    <w:p w14:paraId="62BD9085" w14:textId="77777777" w:rsidR="004E17E1" w:rsidRDefault="004E17E1" w:rsidP="00762569">
      <w:pPr>
        <w:spacing w:line="360" w:lineRule="auto"/>
      </w:pPr>
    </w:p>
    <w:p w14:paraId="1D5E3681" w14:textId="77777777" w:rsidR="004E17E1" w:rsidRDefault="004E17E1" w:rsidP="00762569">
      <w:pPr>
        <w:spacing w:line="360" w:lineRule="auto"/>
      </w:pPr>
      <w:r>
        <w:t>夹页</w:t>
      </w:r>
      <w:r>
        <w:t xml:space="preserve"> </w:t>
      </w:r>
      <w:r>
        <w:t>融入基金会</w:t>
      </w:r>
    </w:p>
    <w:p w14:paraId="425DB3D4" w14:textId="77777777" w:rsidR="004E17E1" w:rsidRDefault="004E17E1" w:rsidP="00762569">
      <w:pPr>
        <w:spacing w:line="360" w:lineRule="auto"/>
      </w:pPr>
    </w:p>
    <w:p w14:paraId="1FC89200" w14:textId="77777777" w:rsidR="004E17E1" w:rsidRDefault="004E17E1" w:rsidP="004E17E1">
      <w:pPr>
        <w:spacing w:line="360" w:lineRule="auto"/>
        <w:jc w:val="both"/>
      </w:pPr>
      <w:r>
        <w:t>奥地利融入基金会</w:t>
      </w:r>
      <w:r>
        <w:t xml:space="preserve"> (ÖIF) </w:t>
      </w:r>
      <w:r>
        <w:t>也为父母提供了一项课程：</w:t>
      </w:r>
      <w:r>
        <w:br/>
        <w:t xml:space="preserve"> </w:t>
      </w:r>
      <w:r>
        <w:br/>
      </w:r>
    </w:p>
    <w:p w14:paraId="6C95D680" w14:textId="77777777" w:rsidR="004E17E1" w:rsidRDefault="004E17E1" w:rsidP="004E17E1">
      <w:pPr>
        <w:spacing w:line="360" w:lineRule="auto"/>
        <w:jc w:val="both"/>
      </w:pPr>
      <w:r>
        <w:lastRenderedPageBreak/>
        <w:t>这项课程对孩子的未来教育有重要意义，能让他们更好地帮助孩子完成学业。奥地利融入基金会</w:t>
      </w:r>
      <w:r>
        <w:t xml:space="preserve"> (ÖIF) </w:t>
      </w:r>
      <w:r>
        <w:t>还通过开设家长课程为参加暑期班学生的父母提供支持。从中可以获取有关暑期班与奥地利教育体系的重要信息。该家长课程将从</w:t>
      </w:r>
      <w:r>
        <w:t xml:space="preserve"> 6 </w:t>
      </w:r>
      <w:r>
        <w:t>月</w:t>
      </w:r>
      <w:r>
        <w:t xml:space="preserve"> 22 </w:t>
      </w:r>
      <w:r>
        <w:t>日起在所有联邦州开设，可根据需要翻译成多种语言。免费参加该课程，可通过</w:t>
      </w:r>
      <w:r>
        <w:t xml:space="preserve"> www.integrationsfonds.at/elternourses</w:t>
      </w:r>
      <w:r>
        <w:t>，致电</w:t>
      </w:r>
      <w:r>
        <w:t xml:space="preserve"> 01/715 10 51-263 </w:t>
      </w:r>
      <w:r>
        <w:t>或者亲自去奥地利融入基金会</w:t>
      </w:r>
      <w:r>
        <w:t xml:space="preserve"> (ÖIF) </w:t>
      </w:r>
      <w:r>
        <w:t>中心进行报名。</w:t>
      </w:r>
      <w:r>
        <w:t xml:space="preserve"> </w:t>
      </w:r>
    </w:p>
    <w:p w14:paraId="4B52D7CC" w14:textId="77777777" w:rsidR="004E17E1" w:rsidRDefault="004E17E1" w:rsidP="004E17E1">
      <w:pPr>
        <w:spacing w:line="360" w:lineRule="auto"/>
        <w:jc w:val="both"/>
      </w:pPr>
    </w:p>
    <w:p w14:paraId="442D8B25" w14:textId="77777777" w:rsidR="0091150C" w:rsidRPr="00762569" w:rsidRDefault="0091150C" w:rsidP="00762569"/>
    <w:sectPr w:rsidR="0091150C" w:rsidRPr="00762569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23C8C0" w14:textId="77777777" w:rsidR="00415149" w:rsidRDefault="00415149" w:rsidP="006C6BD1">
      <w:r>
        <w:separator/>
      </w:r>
    </w:p>
  </w:endnote>
  <w:endnote w:type="continuationSeparator" w:id="0">
    <w:p w14:paraId="48D50CE7" w14:textId="77777777" w:rsidR="00415149" w:rsidRDefault="00415149" w:rsidP="006C6B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1698A2" w14:textId="77777777" w:rsidR="00415149" w:rsidRDefault="00415149" w:rsidP="006C6BD1">
      <w:r>
        <w:separator/>
      </w:r>
    </w:p>
  </w:footnote>
  <w:footnote w:type="continuationSeparator" w:id="0">
    <w:p w14:paraId="541D1E33" w14:textId="77777777" w:rsidR="00415149" w:rsidRDefault="00415149" w:rsidP="006C6B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vdDocID" w:val="82865734"/>
  </w:docVars>
  <w:rsids>
    <w:rsidRoot w:val="00AC31ED"/>
    <w:rsid w:val="00045D15"/>
    <w:rsid w:val="00052601"/>
    <w:rsid w:val="00093011"/>
    <w:rsid w:val="00095108"/>
    <w:rsid w:val="00415149"/>
    <w:rsid w:val="00442C01"/>
    <w:rsid w:val="00463D7A"/>
    <w:rsid w:val="004E17E1"/>
    <w:rsid w:val="00535F1A"/>
    <w:rsid w:val="005419FC"/>
    <w:rsid w:val="00613B55"/>
    <w:rsid w:val="006C6BD1"/>
    <w:rsid w:val="006F78FE"/>
    <w:rsid w:val="00762569"/>
    <w:rsid w:val="00805A1B"/>
    <w:rsid w:val="0091150C"/>
    <w:rsid w:val="00A432CF"/>
    <w:rsid w:val="00AA564C"/>
    <w:rsid w:val="00AC31ED"/>
    <w:rsid w:val="00B238F7"/>
    <w:rsid w:val="00B653CD"/>
    <w:rsid w:val="00D41E4B"/>
    <w:rsid w:val="00E508DD"/>
    <w:rsid w:val="00E85D89"/>
    <w:rsid w:val="00ED6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11F750"/>
  <w15:chartTrackingRefBased/>
  <w15:docId w15:val="{5FC6F9FD-A184-744E-B81E-0126E1C4BE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de-AT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Kommentarzeichen">
    <w:name w:val="annotation reference"/>
    <w:basedOn w:val="Absatz-Standardschriftart"/>
    <w:uiPriority w:val="99"/>
    <w:semiHidden/>
    <w:unhideWhenUsed/>
    <w:rsid w:val="00095108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095108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095108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095108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095108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95108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9510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8555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93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7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ACF87E80492DE408F2ACE733B6C21E1" ma:contentTypeVersion="10" ma:contentTypeDescription="Ein neues Dokument erstellen." ma:contentTypeScope="" ma:versionID="c71a56e97a8bb78f7b54504370ba5448">
  <xsd:schema xmlns:xsd="http://www.w3.org/2001/XMLSchema" xmlns:xs="http://www.w3.org/2001/XMLSchema" xmlns:p="http://schemas.microsoft.com/office/2006/metadata/properties" xmlns:ns2="54c566da-ef77-416b-86d3-52dc00a5bd14" xmlns:ns3="6796bb7c-3f91-4fa3-aecc-66141388f86d" targetNamespace="http://schemas.microsoft.com/office/2006/metadata/properties" ma:root="true" ma:fieldsID="32ff1e7bfd2dad575b3bf7429a639b6c" ns2:_="" ns3:_="">
    <xsd:import namespace="54c566da-ef77-416b-86d3-52dc00a5bd14"/>
    <xsd:import namespace="6796bb7c-3f91-4fa3-aecc-66141388f86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EventHashCode" minOccurs="0"/>
                <xsd:element ref="ns3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c566da-ef77-416b-86d3-52dc00a5bd1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96bb7c-3f91-4fa3-aecc-66141388f86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148BEF-CA77-4F55-B2F3-D720AB56507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001ED56-57C1-4BDD-A68F-3CB092EC2B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4c566da-ef77-416b-86d3-52dc00a5bd14"/>
    <ds:schemaRef ds:uri="6796bb7c-3f91-4fa3-aecc-66141388f8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18B6372-6C00-4481-8EFE-5417BB9D735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AB3B45F-812E-47A4-8B52-5CD785A495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89</Words>
  <Characters>567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barbara.solveig.huemer@gmail.com</dc:creator>
  <cp:keywords/>
  <dc:description/>
  <cp:lastModifiedBy>Andrea Schlattau</cp:lastModifiedBy>
  <cp:revision>2</cp:revision>
  <dcterms:created xsi:type="dcterms:W3CDTF">2020-06-14T08:41:00Z</dcterms:created>
  <dcterms:modified xsi:type="dcterms:W3CDTF">2020-06-14T08:41:00Z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0x0101009ACF87E80492DE408F2ACE733B6C21E1</vt:lpwstr>
  </property>
</Properties>
</file>